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27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7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PLANO DE ESTUDOS – PROMOBI 2024</w:t>
      </w:r>
    </w:p>
    <w:p w:rsidR="00000000" w:rsidDel="00000000" w:rsidP="00000000" w:rsidRDefault="00000000" w:rsidRPr="00000000" w14:paraId="0000000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720"/>
        <w:rPr/>
      </w:pPr>
      <w:r w:rsidDel="00000000" w:rsidR="00000000" w:rsidRPr="00000000">
        <w:rPr>
          <w:rtl w:val="0"/>
        </w:rPr>
        <w:tab/>
        <w:tab/>
        <w:tab/>
        <w:tab/>
        <w:t xml:space="preserve">(favor preencher no computador)</w:t>
      </w:r>
    </w:p>
    <w:p w:rsidR="00000000" w:rsidDel="00000000" w:rsidP="00000000" w:rsidRDefault="00000000" w:rsidRPr="00000000" w14:paraId="00000007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ALUNO: 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DE DESTINO PRETENDIDA: 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CURSO DA UNIVERSIDADE PARCEIRA:______________________________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PERÍODO DE ESTUDOS PRETENDIDO: DE ____/____  A: ____/____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(Datas aproximadas mês/ano)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 (quando informado)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da Disciplina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Horária/ Créditos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P.S.: Não é obrigatório preencher todas as linhas, porém, é indicado selecionar pelo menos 3 disciplinas por semestre 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Data: ____/____/____</w:t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Assinatura do estudante:_____________________________________________________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Assinatura do Coordenador do Curso: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</w:t>
      </w:r>
      <w:r w:rsidDel="00000000" w:rsidR="00000000" w:rsidRPr="00000000">
        <w:rPr>
          <w:b w:val="1"/>
          <w:rtl w:val="0"/>
        </w:rPr>
        <w:t xml:space="preserve">         (Carimbo do coordenador obrigatório)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